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5EFC" w:rsidRPr="007739DE" w:rsidRDefault="00C05EFC" w:rsidP="00C05EFC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7739DE">
        <w:rPr>
          <w:rFonts w:ascii="Times New Roman" w:hAnsi="Times New Roman" w:cs="Times New Roman"/>
          <w:b/>
          <w:sz w:val="28"/>
          <w:szCs w:val="28"/>
        </w:rPr>
        <w:t>Обґрунтування до</w:t>
      </w:r>
      <w:r w:rsidR="00B179D0">
        <w:rPr>
          <w:rFonts w:ascii="Times New Roman" w:hAnsi="Times New Roman" w:cs="Times New Roman"/>
          <w:b/>
          <w:sz w:val="28"/>
          <w:szCs w:val="28"/>
        </w:rPr>
        <w:t xml:space="preserve"> проєкту </w:t>
      </w:r>
      <w:r w:rsidR="000A339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739DE">
        <w:rPr>
          <w:rFonts w:ascii="Times New Roman" w:hAnsi="Times New Roman" w:cs="Times New Roman"/>
          <w:b/>
          <w:sz w:val="28"/>
          <w:szCs w:val="28"/>
        </w:rPr>
        <w:t>рішення сесії міської ради</w:t>
      </w:r>
    </w:p>
    <w:p w:rsidR="00841FEA" w:rsidRPr="00197EAB" w:rsidRDefault="00C05EFC" w:rsidP="00A849CF">
      <w:pPr>
        <w:spacing w:line="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7D41C2">
        <w:rPr>
          <w:rFonts w:ascii="Times New Roman" w:hAnsi="Times New Roman" w:cs="Times New Roman"/>
          <w:sz w:val="28"/>
          <w:szCs w:val="28"/>
        </w:rPr>
        <w:t>«</w:t>
      </w:r>
      <w:r w:rsidRPr="00197EAB">
        <w:rPr>
          <w:rFonts w:ascii="Times New Roman" w:hAnsi="Times New Roman" w:cs="Times New Roman"/>
          <w:sz w:val="28"/>
          <w:szCs w:val="28"/>
        </w:rPr>
        <w:t>Про внесення змін і доповнень до Програми розвитку освіти Житомирської міської територіальної гр</w:t>
      </w:r>
      <w:r w:rsidR="00841FEA" w:rsidRPr="00197EAB">
        <w:rPr>
          <w:rFonts w:ascii="Times New Roman" w:hAnsi="Times New Roman" w:cs="Times New Roman"/>
          <w:sz w:val="28"/>
          <w:szCs w:val="28"/>
        </w:rPr>
        <w:t>омади на період 2022-2026 років»</w:t>
      </w:r>
    </w:p>
    <w:p w:rsidR="00C33200" w:rsidRDefault="004A72F2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97EAB">
        <w:rPr>
          <w:rFonts w:ascii="Times New Roman" w:hAnsi="Times New Roman" w:cs="Times New Roman"/>
          <w:sz w:val="28"/>
          <w:szCs w:val="28"/>
        </w:rPr>
        <w:t xml:space="preserve">Необхідно </w:t>
      </w:r>
      <w:r w:rsidR="00C33200" w:rsidRPr="00197EAB">
        <w:rPr>
          <w:rFonts w:ascii="Times New Roman" w:hAnsi="Times New Roman" w:cs="Times New Roman"/>
          <w:sz w:val="28"/>
          <w:szCs w:val="28"/>
        </w:rPr>
        <w:t xml:space="preserve">внести зміни на </w:t>
      </w:r>
      <w:r w:rsidR="00C33200" w:rsidRPr="00197EAB">
        <w:rPr>
          <w:rFonts w:ascii="Times New Roman" w:hAnsi="Times New Roman" w:cs="Times New Roman"/>
          <w:b/>
          <w:sz w:val="28"/>
          <w:szCs w:val="28"/>
        </w:rPr>
        <w:t>2025 р</w:t>
      </w:r>
      <w:r w:rsidR="00367CE7" w:rsidRPr="00197EAB">
        <w:rPr>
          <w:rFonts w:ascii="Times New Roman" w:hAnsi="Times New Roman" w:cs="Times New Roman"/>
          <w:b/>
          <w:sz w:val="28"/>
          <w:szCs w:val="28"/>
        </w:rPr>
        <w:t>ік</w:t>
      </w:r>
      <w:r w:rsidR="00C33200" w:rsidRPr="00197E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33200" w:rsidRPr="00197EAB">
        <w:rPr>
          <w:rFonts w:ascii="Times New Roman" w:hAnsi="Times New Roman" w:cs="Times New Roman"/>
          <w:sz w:val="28"/>
          <w:szCs w:val="28"/>
        </w:rPr>
        <w:t>для забезпечення фінансування заходів по галузі «Освіта» таким чином</w:t>
      </w:r>
      <w:r w:rsidR="003E7E8B" w:rsidRPr="00197EAB">
        <w:rPr>
          <w:rFonts w:ascii="Times New Roman" w:hAnsi="Times New Roman" w:cs="Times New Roman"/>
          <w:sz w:val="28"/>
          <w:szCs w:val="28"/>
        </w:rPr>
        <w:t xml:space="preserve"> відповідно підпунктів</w:t>
      </w:r>
      <w:r w:rsidR="00C33200" w:rsidRPr="00197EAB">
        <w:rPr>
          <w:rFonts w:ascii="Times New Roman" w:hAnsi="Times New Roman" w:cs="Times New Roman"/>
          <w:sz w:val="28"/>
          <w:szCs w:val="28"/>
        </w:rPr>
        <w:t xml:space="preserve"> </w:t>
      </w:r>
      <w:r w:rsidR="00C33200" w:rsidRPr="00197EAB">
        <w:rPr>
          <w:rFonts w:ascii="Times New Roman" w:hAnsi="Times New Roman" w:cs="Times New Roman"/>
          <w:sz w:val="28"/>
          <w:szCs w:val="28"/>
          <w:lang w:val="ru-RU"/>
        </w:rPr>
        <w:t>:</w:t>
      </w:r>
      <w:r w:rsidR="00C33200" w:rsidRPr="00197E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85D6D" w:rsidRDefault="00E85D6D" w:rsidP="00AF723E">
      <w:pPr>
        <w:spacing w:line="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85D6D" w:rsidRPr="00C17BC7" w:rsidRDefault="00E85D6D" w:rsidP="00E85D6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399">
        <w:rPr>
          <w:rFonts w:ascii="Times New Roman" w:eastAsia="Times New Roman" w:hAnsi="Times New Roman" w:cs="Times New Roman"/>
          <w:sz w:val="28"/>
          <w:szCs w:val="28"/>
        </w:rPr>
        <w:t>7.3.1. Проведення додаткових корекційно-розвиткових занять,</w:t>
      </w:r>
      <w:r w:rsidR="000E558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3399">
        <w:rPr>
          <w:rFonts w:ascii="Times New Roman" w:eastAsia="Times New Roman" w:hAnsi="Times New Roman" w:cs="Times New Roman"/>
          <w:sz w:val="28"/>
          <w:szCs w:val="28"/>
        </w:rPr>
        <w:t>придбання спеціальних засобів корекції психофізичного розвитку, що дають змогу учню опанувати навчальну програму в  закладах загальної середньої освіти</w:t>
      </w:r>
      <w:r w:rsidR="000E5587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BC7">
        <w:rPr>
          <w:rFonts w:ascii="Times New Roman" w:eastAsia="Times New Roman" w:hAnsi="Times New Roman" w:cs="Times New Roman"/>
          <w:b/>
          <w:sz w:val="28"/>
          <w:szCs w:val="28"/>
        </w:rPr>
        <w:t>5 044,5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тис.грн.</w:t>
      </w:r>
    </w:p>
    <w:p w:rsidR="00E85D6D" w:rsidRPr="00C17BC7" w:rsidRDefault="00E85D6D" w:rsidP="00E85D6D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D3399">
        <w:rPr>
          <w:rFonts w:ascii="Times New Roman" w:eastAsia="Times New Roman" w:hAnsi="Times New Roman" w:cs="Times New Roman"/>
          <w:sz w:val="28"/>
          <w:szCs w:val="28"/>
        </w:rPr>
        <w:t>7.3.2.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3399">
        <w:rPr>
          <w:rFonts w:ascii="Times New Roman" w:eastAsia="Times New Roman" w:hAnsi="Times New Roman" w:cs="Times New Roman"/>
          <w:sz w:val="28"/>
          <w:szCs w:val="28"/>
        </w:rPr>
        <w:t>Проведення додаткових корекційно-</w:t>
      </w:r>
      <w:r w:rsidR="006C5C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3399">
        <w:rPr>
          <w:rFonts w:ascii="Times New Roman" w:eastAsia="Times New Roman" w:hAnsi="Times New Roman" w:cs="Times New Roman"/>
          <w:sz w:val="28"/>
          <w:szCs w:val="28"/>
        </w:rPr>
        <w:t>розвиткових занять,</w:t>
      </w:r>
      <w:r w:rsidR="006C5C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D3399">
        <w:rPr>
          <w:rFonts w:ascii="Times New Roman" w:eastAsia="Times New Roman" w:hAnsi="Times New Roman" w:cs="Times New Roman"/>
          <w:sz w:val="28"/>
          <w:szCs w:val="28"/>
        </w:rPr>
        <w:t>придбання спеціальних засобів корекції психофізичного розвитку, що дають змогу  опанувати навчальну програму дітям, які здобувають освіту в інклюзивних групах закладів дошкільної освіти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BC7">
        <w:rPr>
          <w:rFonts w:ascii="Times New Roman" w:eastAsia="Times New Roman" w:hAnsi="Times New Roman" w:cs="Times New Roman"/>
          <w:b/>
          <w:sz w:val="28"/>
          <w:szCs w:val="28"/>
        </w:rPr>
        <w:t>2 176,0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тис.грн.</w:t>
      </w:r>
    </w:p>
    <w:p w:rsidR="007B021B" w:rsidRPr="00C17BC7" w:rsidRDefault="007B021B" w:rsidP="007B021B">
      <w:pPr>
        <w:spacing w:after="0" w:line="0" w:lineRule="atLeast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B021B" w:rsidRPr="00C17BC7" w:rsidRDefault="007B021B" w:rsidP="007B021B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0C69">
        <w:rPr>
          <w:rFonts w:ascii="Times New Roman" w:eastAsia="Times New Roman" w:hAnsi="Times New Roman" w:cs="Times New Roman"/>
          <w:sz w:val="28"/>
          <w:szCs w:val="28"/>
        </w:rPr>
        <w:t xml:space="preserve">15.8.2 Капітальний ремонт харчоблоку ліцею №4 міста Житомира за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00C69">
        <w:rPr>
          <w:rFonts w:ascii="Times New Roman" w:eastAsia="Times New Roman" w:hAnsi="Times New Roman" w:cs="Times New Roman"/>
          <w:sz w:val="28"/>
          <w:szCs w:val="28"/>
        </w:rPr>
        <w:t>адресою : м.Житомир, вул.Троянівська,26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Pr="00C17BC7">
        <w:rPr>
          <w:rFonts w:ascii="Times New Roman" w:eastAsia="Times New Roman" w:hAnsi="Times New Roman" w:cs="Times New Roman"/>
          <w:b/>
          <w:sz w:val="28"/>
          <w:szCs w:val="28"/>
        </w:rPr>
        <w:t>18 124,3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тис.грн.</w:t>
      </w:r>
    </w:p>
    <w:p w:rsidR="000E5587" w:rsidRDefault="000E558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5191A" w:rsidRDefault="00DA13C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DA13C7">
        <w:rPr>
          <w:rFonts w:ascii="Times New Roman" w:hAnsi="Times New Roman" w:cs="Times New Roman"/>
          <w:sz w:val="28"/>
          <w:szCs w:val="28"/>
        </w:rPr>
        <w:t xml:space="preserve">3.7.1. Забезпечення заробітної плати педпрацівників  загальноосвітніх навчальних закладів приватної форми власності </w:t>
      </w:r>
      <w:r w:rsidRPr="00DA13C7">
        <w:rPr>
          <w:rFonts w:ascii="Times New Roman" w:hAnsi="Times New Roman" w:cs="Times New Roman"/>
          <w:b/>
          <w:sz w:val="28"/>
          <w:szCs w:val="28"/>
        </w:rPr>
        <w:t>13 683,4</w:t>
      </w:r>
      <w:r w:rsidRPr="00DA13C7">
        <w:rPr>
          <w:rFonts w:ascii="Times New Roman" w:hAnsi="Times New Roman" w:cs="Times New Roman"/>
          <w:sz w:val="28"/>
          <w:szCs w:val="28"/>
        </w:rPr>
        <w:t xml:space="preserve"> тис.грн.</w:t>
      </w:r>
    </w:p>
    <w:p w:rsidR="00DA13C7" w:rsidRDefault="00DA13C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A13C7" w:rsidRDefault="00DA13C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A13C7" w:rsidRPr="00C17BC7" w:rsidRDefault="00DA13C7" w:rsidP="00DA1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C7">
        <w:rPr>
          <w:rFonts w:ascii="Times New Roman" w:eastAsia="Times New Roman" w:hAnsi="Times New Roman" w:cs="Times New Roman"/>
          <w:sz w:val="28"/>
          <w:szCs w:val="28"/>
        </w:rPr>
        <w:t>3.10.1.Субвенція загального фонду з місцевого бюджету державному бюджету на виконання програм соціально - економічного розвитку регіонів:</w:t>
      </w:r>
    </w:p>
    <w:p w:rsidR="00DA13C7" w:rsidRPr="00C17BC7" w:rsidRDefault="00DA13C7" w:rsidP="00DA1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 - Державному університету "Житомирська політехніка" ;</w:t>
      </w:r>
    </w:p>
    <w:p w:rsidR="00DA13C7" w:rsidRPr="00C17BC7" w:rsidRDefault="00DA13C7" w:rsidP="00DA13C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>- Житомирському державному університету імені Івана Франка.</w:t>
      </w:r>
    </w:p>
    <w:p w:rsidR="00DA13C7" w:rsidRPr="00C17BC7" w:rsidRDefault="00DA13C7" w:rsidP="00DA13C7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7BC7">
        <w:rPr>
          <w:rFonts w:ascii="Times New Roman" w:eastAsia="Times New Roman" w:hAnsi="Times New Roman" w:cs="Times New Roman"/>
          <w:sz w:val="28"/>
          <w:szCs w:val="28"/>
        </w:rPr>
        <w:t xml:space="preserve">На соціально-економічний розвиток для забезпечення надання освітніх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>послуг та заохочення молоді до навчання -</w:t>
      </w:r>
      <w:r w:rsidRPr="00C17BC7">
        <w:rPr>
          <w:rFonts w:ascii="Times New Roman" w:eastAsia="Times New Roman" w:hAnsi="Times New Roman" w:cs="Times New Roman"/>
          <w:b/>
          <w:sz w:val="28"/>
          <w:szCs w:val="28"/>
        </w:rPr>
        <w:t xml:space="preserve">12 676,1 </w:t>
      </w:r>
      <w:r w:rsidRPr="00C17BC7">
        <w:rPr>
          <w:rFonts w:ascii="Times New Roman" w:eastAsia="Times New Roman" w:hAnsi="Times New Roman" w:cs="Times New Roman"/>
          <w:sz w:val="28"/>
          <w:szCs w:val="28"/>
        </w:rPr>
        <w:t>тис.грн.</w:t>
      </w:r>
    </w:p>
    <w:p w:rsidR="00DA13C7" w:rsidRDefault="00DA13C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A13C7" w:rsidRDefault="00DA13C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DA13C7" w:rsidRPr="00DA13C7" w:rsidRDefault="00DA13C7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F11520" w:rsidRPr="00F5191A" w:rsidRDefault="00F11520" w:rsidP="00323F5B">
      <w:pPr>
        <w:spacing w:after="0" w:line="0" w:lineRule="atLeas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05EFC" w:rsidRPr="007739DE" w:rsidRDefault="00C05EFC" w:rsidP="00323F5B">
      <w:pPr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Директор департаменту</w:t>
      </w:r>
    </w:p>
    <w:p w:rsidR="00C05EFC" w:rsidRPr="007739DE" w:rsidRDefault="00C05EFC" w:rsidP="00C05EFC">
      <w:pPr>
        <w:tabs>
          <w:tab w:val="left" w:pos="6663"/>
          <w:tab w:val="left" w:pos="6946"/>
          <w:tab w:val="left" w:pos="7088"/>
        </w:tabs>
        <w:spacing w:after="0" w:line="0" w:lineRule="atLeast"/>
        <w:rPr>
          <w:rFonts w:ascii="Times New Roman" w:hAnsi="Times New Roman" w:cs="Times New Roman"/>
          <w:sz w:val="28"/>
          <w:szCs w:val="28"/>
        </w:rPr>
      </w:pPr>
      <w:r w:rsidRPr="007739DE">
        <w:rPr>
          <w:rFonts w:ascii="Times New Roman" w:hAnsi="Times New Roman" w:cs="Times New Roman"/>
          <w:sz w:val="28"/>
          <w:szCs w:val="28"/>
        </w:rPr>
        <w:t>освіти міської ради                                                Валентин АРЕНДАРЧУК</w:t>
      </w:r>
    </w:p>
    <w:p w:rsidR="00AF336B" w:rsidRPr="007739DE" w:rsidRDefault="00AF336B" w:rsidP="00C05EFC">
      <w:pPr>
        <w:rPr>
          <w:rFonts w:ascii="Times New Roman" w:hAnsi="Times New Roman" w:cs="Times New Roman"/>
          <w:sz w:val="28"/>
          <w:szCs w:val="28"/>
        </w:rPr>
      </w:pPr>
    </w:p>
    <w:sectPr w:rsidR="00AF336B" w:rsidRPr="007739DE" w:rsidSect="009B073D">
      <w:headerReference w:type="default" r:id="rId6"/>
      <w:pgSz w:w="11906" w:h="16838"/>
      <w:pgMar w:top="1134" w:right="567" w:bottom="1134" w:left="1701" w:header="709" w:footer="709" w:gutter="0"/>
      <w:pgNumType w:start="4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31D" w:rsidRDefault="00FB231D" w:rsidP="00C2285C">
      <w:pPr>
        <w:spacing w:after="0" w:line="240" w:lineRule="auto"/>
      </w:pPr>
      <w:r>
        <w:separator/>
      </w:r>
    </w:p>
  </w:endnote>
  <w:endnote w:type="continuationSeparator" w:id="0">
    <w:p w:rsidR="00FB231D" w:rsidRDefault="00FB231D" w:rsidP="00C228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31D" w:rsidRDefault="00FB231D" w:rsidP="00C2285C">
      <w:pPr>
        <w:spacing w:after="0" w:line="240" w:lineRule="auto"/>
      </w:pPr>
      <w:r>
        <w:separator/>
      </w:r>
    </w:p>
  </w:footnote>
  <w:footnote w:type="continuationSeparator" w:id="0">
    <w:p w:rsidR="00FB231D" w:rsidRDefault="00FB231D" w:rsidP="00C228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42631741"/>
      <w:docPartObj>
        <w:docPartGallery w:val="Page Numbers (Top of Page)"/>
        <w:docPartUnique/>
      </w:docPartObj>
    </w:sdtPr>
    <w:sdtEndPr/>
    <w:sdtContent>
      <w:p w:rsidR="00355162" w:rsidRDefault="00355162">
        <w:pPr>
          <w:pStyle w:val="a6"/>
          <w:jc w:val="center"/>
        </w:pPr>
      </w:p>
      <w:p w:rsidR="00B21D7E" w:rsidRDefault="00B21D7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B073D">
          <w:rPr>
            <w:noProof/>
          </w:rPr>
          <w:t>43</w:t>
        </w:r>
        <w:r>
          <w:fldChar w:fldCharType="end"/>
        </w:r>
      </w:p>
    </w:sdtContent>
  </w:sdt>
  <w:p w:rsidR="00C2285C" w:rsidRDefault="00C2285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E02B2"/>
    <w:rsid w:val="000038A6"/>
    <w:rsid w:val="000114E8"/>
    <w:rsid w:val="000150A1"/>
    <w:rsid w:val="00017736"/>
    <w:rsid w:val="00022C75"/>
    <w:rsid w:val="000307B0"/>
    <w:rsid w:val="00035FB1"/>
    <w:rsid w:val="0004663C"/>
    <w:rsid w:val="00055389"/>
    <w:rsid w:val="00055F7B"/>
    <w:rsid w:val="000572F0"/>
    <w:rsid w:val="000601AD"/>
    <w:rsid w:val="00065BC5"/>
    <w:rsid w:val="00070A5B"/>
    <w:rsid w:val="00071441"/>
    <w:rsid w:val="000716BA"/>
    <w:rsid w:val="00073596"/>
    <w:rsid w:val="00086329"/>
    <w:rsid w:val="00092B2D"/>
    <w:rsid w:val="0009512E"/>
    <w:rsid w:val="000A0E8A"/>
    <w:rsid w:val="000A3399"/>
    <w:rsid w:val="000A5732"/>
    <w:rsid w:val="000A69C6"/>
    <w:rsid w:val="000C062D"/>
    <w:rsid w:val="000C1AD9"/>
    <w:rsid w:val="000C493E"/>
    <w:rsid w:val="000C60DF"/>
    <w:rsid w:val="000D0B65"/>
    <w:rsid w:val="000D7695"/>
    <w:rsid w:val="000E123C"/>
    <w:rsid w:val="000E202B"/>
    <w:rsid w:val="000E5587"/>
    <w:rsid w:val="000F2576"/>
    <w:rsid w:val="000F2E28"/>
    <w:rsid w:val="000F64F3"/>
    <w:rsid w:val="000F6E90"/>
    <w:rsid w:val="000F7097"/>
    <w:rsid w:val="00100823"/>
    <w:rsid w:val="0010687F"/>
    <w:rsid w:val="00107DB5"/>
    <w:rsid w:val="001115AA"/>
    <w:rsid w:val="00114E43"/>
    <w:rsid w:val="00130F91"/>
    <w:rsid w:val="00131883"/>
    <w:rsid w:val="001325E4"/>
    <w:rsid w:val="00145454"/>
    <w:rsid w:val="00147C66"/>
    <w:rsid w:val="001529F9"/>
    <w:rsid w:val="00164AB6"/>
    <w:rsid w:val="00171C8D"/>
    <w:rsid w:val="001776A1"/>
    <w:rsid w:val="00180D7F"/>
    <w:rsid w:val="001832D1"/>
    <w:rsid w:val="0018433F"/>
    <w:rsid w:val="001946CD"/>
    <w:rsid w:val="00197EAB"/>
    <w:rsid w:val="001A3883"/>
    <w:rsid w:val="001A4FCB"/>
    <w:rsid w:val="001A5F1B"/>
    <w:rsid w:val="001A7245"/>
    <w:rsid w:val="001B2F32"/>
    <w:rsid w:val="001B6AD7"/>
    <w:rsid w:val="001C12F0"/>
    <w:rsid w:val="001C5C01"/>
    <w:rsid w:val="001D199C"/>
    <w:rsid w:val="001D2B97"/>
    <w:rsid w:val="001D3716"/>
    <w:rsid w:val="001F1BFB"/>
    <w:rsid w:val="00200968"/>
    <w:rsid w:val="00210765"/>
    <w:rsid w:val="00230E44"/>
    <w:rsid w:val="002313AF"/>
    <w:rsid w:val="00240C66"/>
    <w:rsid w:val="00246D9F"/>
    <w:rsid w:val="002502D2"/>
    <w:rsid w:val="0025714D"/>
    <w:rsid w:val="00264E5B"/>
    <w:rsid w:val="00267ED4"/>
    <w:rsid w:val="0027054B"/>
    <w:rsid w:val="00272116"/>
    <w:rsid w:val="00275DA1"/>
    <w:rsid w:val="00277294"/>
    <w:rsid w:val="00277531"/>
    <w:rsid w:val="002779FF"/>
    <w:rsid w:val="00287CF9"/>
    <w:rsid w:val="002B27A8"/>
    <w:rsid w:val="002B33FA"/>
    <w:rsid w:val="002B6A89"/>
    <w:rsid w:val="002C0A86"/>
    <w:rsid w:val="002C6669"/>
    <w:rsid w:val="002C6A4E"/>
    <w:rsid w:val="002D003F"/>
    <w:rsid w:val="002D5E3F"/>
    <w:rsid w:val="002E28C5"/>
    <w:rsid w:val="002E3D2A"/>
    <w:rsid w:val="002E6A91"/>
    <w:rsid w:val="002F547B"/>
    <w:rsid w:val="0030180A"/>
    <w:rsid w:val="003103A2"/>
    <w:rsid w:val="00311DD3"/>
    <w:rsid w:val="003158E2"/>
    <w:rsid w:val="00323F5B"/>
    <w:rsid w:val="00324E32"/>
    <w:rsid w:val="00326B93"/>
    <w:rsid w:val="00333B7B"/>
    <w:rsid w:val="003462BC"/>
    <w:rsid w:val="003510AA"/>
    <w:rsid w:val="00355162"/>
    <w:rsid w:val="00362977"/>
    <w:rsid w:val="00367CE7"/>
    <w:rsid w:val="00373844"/>
    <w:rsid w:val="003761DA"/>
    <w:rsid w:val="0038110E"/>
    <w:rsid w:val="00386B4F"/>
    <w:rsid w:val="003A4191"/>
    <w:rsid w:val="003A6B81"/>
    <w:rsid w:val="003C3D84"/>
    <w:rsid w:val="003C501B"/>
    <w:rsid w:val="003E6649"/>
    <w:rsid w:val="003E73AF"/>
    <w:rsid w:val="003E7E8B"/>
    <w:rsid w:val="003F23B8"/>
    <w:rsid w:val="003F2525"/>
    <w:rsid w:val="003F3262"/>
    <w:rsid w:val="003F432F"/>
    <w:rsid w:val="003F4FA6"/>
    <w:rsid w:val="003F5E0B"/>
    <w:rsid w:val="003F64CD"/>
    <w:rsid w:val="003F69C0"/>
    <w:rsid w:val="003F76E6"/>
    <w:rsid w:val="004003CE"/>
    <w:rsid w:val="004016F6"/>
    <w:rsid w:val="00404256"/>
    <w:rsid w:val="00404B7C"/>
    <w:rsid w:val="0041004B"/>
    <w:rsid w:val="00423CDE"/>
    <w:rsid w:val="0043359B"/>
    <w:rsid w:val="00437378"/>
    <w:rsid w:val="00440F80"/>
    <w:rsid w:val="004420F0"/>
    <w:rsid w:val="00443025"/>
    <w:rsid w:val="0045409D"/>
    <w:rsid w:val="004555E5"/>
    <w:rsid w:val="00465D3A"/>
    <w:rsid w:val="00466199"/>
    <w:rsid w:val="0047728D"/>
    <w:rsid w:val="00487CA3"/>
    <w:rsid w:val="004904FA"/>
    <w:rsid w:val="00490F6A"/>
    <w:rsid w:val="00492EF7"/>
    <w:rsid w:val="004A0266"/>
    <w:rsid w:val="004A72F2"/>
    <w:rsid w:val="004C1200"/>
    <w:rsid w:val="004C4E35"/>
    <w:rsid w:val="004D0D84"/>
    <w:rsid w:val="004D5142"/>
    <w:rsid w:val="004D6DB2"/>
    <w:rsid w:val="004D759B"/>
    <w:rsid w:val="004E36F2"/>
    <w:rsid w:val="00512929"/>
    <w:rsid w:val="00516671"/>
    <w:rsid w:val="005207C3"/>
    <w:rsid w:val="005273BC"/>
    <w:rsid w:val="00540AE6"/>
    <w:rsid w:val="00544252"/>
    <w:rsid w:val="00544329"/>
    <w:rsid w:val="0054591C"/>
    <w:rsid w:val="005516C8"/>
    <w:rsid w:val="0055274A"/>
    <w:rsid w:val="00554733"/>
    <w:rsid w:val="00557CF4"/>
    <w:rsid w:val="00563B4B"/>
    <w:rsid w:val="00570422"/>
    <w:rsid w:val="00571B5A"/>
    <w:rsid w:val="00575018"/>
    <w:rsid w:val="00585B8B"/>
    <w:rsid w:val="005877BF"/>
    <w:rsid w:val="0059600C"/>
    <w:rsid w:val="005A2D22"/>
    <w:rsid w:val="005A5BDA"/>
    <w:rsid w:val="005B2FF5"/>
    <w:rsid w:val="005B4AB9"/>
    <w:rsid w:val="005C14C1"/>
    <w:rsid w:val="005C1BB9"/>
    <w:rsid w:val="005C1F03"/>
    <w:rsid w:val="005D56FE"/>
    <w:rsid w:val="005E4508"/>
    <w:rsid w:val="005E51CA"/>
    <w:rsid w:val="005E6C65"/>
    <w:rsid w:val="005F1356"/>
    <w:rsid w:val="005F4469"/>
    <w:rsid w:val="005F48E9"/>
    <w:rsid w:val="00600C69"/>
    <w:rsid w:val="006017E1"/>
    <w:rsid w:val="006060EF"/>
    <w:rsid w:val="00612F78"/>
    <w:rsid w:val="00621FA8"/>
    <w:rsid w:val="00622E5F"/>
    <w:rsid w:val="00623F9B"/>
    <w:rsid w:val="006314D9"/>
    <w:rsid w:val="006352A7"/>
    <w:rsid w:val="006370D5"/>
    <w:rsid w:val="00640789"/>
    <w:rsid w:val="00643F15"/>
    <w:rsid w:val="00645C0C"/>
    <w:rsid w:val="006519DA"/>
    <w:rsid w:val="006524AC"/>
    <w:rsid w:val="006561CE"/>
    <w:rsid w:val="00657AD9"/>
    <w:rsid w:val="00657F2C"/>
    <w:rsid w:val="00675C7F"/>
    <w:rsid w:val="00677E80"/>
    <w:rsid w:val="0068452D"/>
    <w:rsid w:val="006852B1"/>
    <w:rsid w:val="00687C18"/>
    <w:rsid w:val="00693484"/>
    <w:rsid w:val="006B488E"/>
    <w:rsid w:val="006B71C4"/>
    <w:rsid w:val="006C28CD"/>
    <w:rsid w:val="006C523F"/>
    <w:rsid w:val="006C5A4D"/>
    <w:rsid w:val="006C5C09"/>
    <w:rsid w:val="006C66AB"/>
    <w:rsid w:val="006C7108"/>
    <w:rsid w:val="006D2893"/>
    <w:rsid w:val="006D3399"/>
    <w:rsid w:val="006D34D7"/>
    <w:rsid w:val="006E02B2"/>
    <w:rsid w:val="006E74C9"/>
    <w:rsid w:val="006F58F7"/>
    <w:rsid w:val="007141D9"/>
    <w:rsid w:val="0072356E"/>
    <w:rsid w:val="0073251B"/>
    <w:rsid w:val="0074384A"/>
    <w:rsid w:val="00750DDB"/>
    <w:rsid w:val="00754190"/>
    <w:rsid w:val="0075533A"/>
    <w:rsid w:val="00760867"/>
    <w:rsid w:val="00761366"/>
    <w:rsid w:val="00763310"/>
    <w:rsid w:val="007643F5"/>
    <w:rsid w:val="00766B9C"/>
    <w:rsid w:val="007739DE"/>
    <w:rsid w:val="00773A66"/>
    <w:rsid w:val="00786D78"/>
    <w:rsid w:val="007A2FB3"/>
    <w:rsid w:val="007B01CF"/>
    <w:rsid w:val="007B021B"/>
    <w:rsid w:val="007B0F63"/>
    <w:rsid w:val="007B3ED7"/>
    <w:rsid w:val="007B51CC"/>
    <w:rsid w:val="007C197D"/>
    <w:rsid w:val="007D1549"/>
    <w:rsid w:val="007D2CEF"/>
    <w:rsid w:val="007D41C2"/>
    <w:rsid w:val="007E3310"/>
    <w:rsid w:val="007E57F7"/>
    <w:rsid w:val="007E7942"/>
    <w:rsid w:val="007E7B53"/>
    <w:rsid w:val="007F76A4"/>
    <w:rsid w:val="00801A27"/>
    <w:rsid w:val="00805766"/>
    <w:rsid w:val="0081191F"/>
    <w:rsid w:val="008145A0"/>
    <w:rsid w:val="00825D17"/>
    <w:rsid w:val="0083037B"/>
    <w:rsid w:val="0083349F"/>
    <w:rsid w:val="00837D42"/>
    <w:rsid w:val="00841C52"/>
    <w:rsid w:val="00841FEA"/>
    <w:rsid w:val="008559A5"/>
    <w:rsid w:val="008602A2"/>
    <w:rsid w:val="00863C84"/>
    <w:rsid w:val="00884A23"/>
    <w:rsid w:val="0088592A"/>
    <w:rsid w:val="00887034"/>
    <w:rsid w:val="008902BF"/>
    <w:rsid w:val="00893B34"/>
    <w:rsid w:val="00897333"/>
    <w:rsid w:val="008B4994"/>
    <w:rsid w:val="008B4D85"/>
    <w:rsid w:val="008D29EE"/>
    <w:rsid w:val="008E0A2B"/>
    <w:rsid w:val="008E1DD1"/>
    <w:rsid w:val="008E2817"/>
    <w:rsid w:val="008F22C4"/>
    <w:rsid w:val="008F66C0"/>
    <w:rsid w:val="0090100E"/>
    <w:rsid w:val="00911B22"/>
    <w:rsid w:val="00913EC7"/>
    <w:rsid w:val="00914DB9"/>
    <w:rsid w:val="00937535"/>
    <w:rsid w:val="00960801"/>
    <w:rsid w:val="0096614C"/>
    <w:rsid w:val="009757ED"/>
    <w:rsid w:val="00980918"/>
    <w:rsid w:val="009844A1"/>
    <w:rsid w:val="00984C76"/>
    <w:rsid w:val="00985E3F"/>
    <w:rsid w:val="00987379"/>
    <w:rsid w:val="00992BE2"/>
    <w:rsid w:val="00996EF2"/>
    <w:rsid w:val="009A1299"/>
    <w:rsid w:val="009A1DB6"/>
    <w:rsid w:val="009A464C"/>
    <w:rsid w:val="009A57B6"/>
    <w:rsid w:val="009B073D"/>
    <w:rsid w:val="009B0838"/>
    <w:rsid w:val="009B088B"/>
    <w:rsid w:val="009B2BEB"/>
    <w:rsid w:val="009B5456"/>
    <w:rsid w:val="009B7012"/>
    <w:rsid w:val="009C40EF"/>
    <w:rsid w:val="009C63A1"/>
    <w:rsid w:val="009D23BB"/>
    <w:rsid w:val="009D3255"/>
    <w:rsid w:val="009D3EEC"/>
    <w:rsid w:val="009D5E34"/>
    <w:rsid w:val="009D5FAB"/>
    <w:rsid w:val="009D6FA5"/>
    <w:rsid w:val="009D7028"/>
    <w:rsid w:val="009E0C79"/>
    <w:rsid w:val="009E1037"/>
    <w:rsid w:val="00A02892"/>
    <w:rsid w:val="00A03126"/>
    <w:rsid w:val="00A10FA0"/>
    <w:rsid w:val="00A21431"/>
    <w:rsid w:val="00A22C68"/>
    <w:rsid w:val="00A254CC"/>
    <w:rsid w:val="00A40C35"/>
    <w:rsid w:val="00A57155"/>
    <w:rsid w:val="00A61941"/>
    <w:rsid w:val="00A6502B"/>
    <w:rsid w:val="00A662BC"/>
    <w:rsid w:val="00A708B7"/>
    <w:rsid w:val="00A77C69"/>
    <w:rsid w:val="00A811CB"/>
    <w:rsid w:val="00A849CF"/>
    <w:rsid w:val="00A95EC8"/>
    <w:rsid w:val="00A965EA"/>
    <w:rsid w:val="00AA15DD"/>
    <w:rsid w:val="00AA2DA1"/>
    <w:rsid w:val="00AA715C"/>
    <w:rsid w:val="00AB1FF5"/>
    <w:rsid w:val="00AD2E6C"/>
    <w:rsid w:val="00AE48E0"/>
    <w:rsid w:val="00AF336B"/>
    <w:rsid w:val="00AF5ABA"/>
    <w:rsid w:val="00AF723E"/>
    <w:rsid w:val="00B03FB8"/>
    <w:rsid w:val="00B05C56"/>
    <w:rsid w:val="00B116AF"/>
    <w:rsid w:val="00B13A84"/>
    <w:rsid w:val="00B179D0"/>
    <w:rsid w:val="00B205EF"/>
    <w:rsid w:val="00B20E84"/>
    <w:rsid w:val="00B21679"/>
    <w:rsid w:val="00B21D7E"/>
    <w:rsid w:val="00B24602"/>
    <w:rsid w:val="00B263C0"/>
    <w:rsid w:val="00B27E01"/>
    <w:rsid w:val="00B36D32"/>
    <w:rsid w:val="00B40CC6"/>
    <w:rsid w:val="00B41907"/>
    <w:rsid w:val="00B44694"/>
    <w:rsid w:val="00B479A8"/>
    <w:rsid w:val="00B533C3"/>
    <w:rsid w:val="00B5442D"/>
    <w:rsid w:val="00B62027"/>
    <w:rsid w:val="00B70DDC"/>
    <w:rsid w:val="00B77E8D"/>
    <w:rsid w:val="00B828D3"/>
    <w:rsid w:val="00B845B5"/>
    <w:rsid w:val="00B9312F"/>
    <w:rsid w:val="00B9352F"/>
    <w:rsid w:val="00BA0FE9"/>
    <w:rsid w:val="00BA2816"/>
    <w:rsid w:val="00BA4CAC"/>
    <w:rsid w:val="00BA619A"/>
    <w:rsid w:val="00BC7813"/>
    <w:rsid w:val="00BD4953"/>
    <w:rsid w:val="00BE01A9"/>
    <w:rsid w:val="00BE67F8"/>
    <w:rsid w:val="00BF7528"/>
    <w:rsid w:val="00C02A86"/>
    <w:rsid w:val="00C05EFC"/>
    <w:rsid w:val="00C173A7"/>
    <w:rsid w:val="00C17BC7"/>
    <w:rsid w:val="00C2285C"/>
    <w:rsid w:val="00C27F4D"/>
    <w:rsid w:val="00C323D1"/>
    <w:rsid w:val="00C324EF"/>
    <w:rsid w:val="00C326E1"/>
    <w:rsid w:val="00C33200"/>
    <w:rsid w:val="00C36AAF"/>
    <w:rsid w:val="00C527A4"/>
    <w:rsid w:val="00C54D7D"/>
    <w:rsid w:val="00C55DEC"/>
    <w:rsid w:val="00C577DF"/>
    <w:rsid w:val="00C6330F"/>
    <w:rsid w:val="00C71CE7"/>
    <w:rsid w:val="00C72ECE"/>
    <w:rsid w:val="00C7541C"/>
    <w:rsid w:val="00C80814"/>
    <w:rsid w:val="00C83BAE"/>
    <w:rsid w:val="00C87A7C"/>
    <w:rsid w:val="00C93319"/>
    <w:rsid w:val="00CA0B9F"/>
    <w:rsid w:val="00CA151A"/>
    <w:rsid w:val="00CA1710"/>
    <w:rsid w:val="00CA28DF"/>
    <w:rsid w:val="00CA489D"/>
    <w:rsid w:val="00CB72D5"/>
    <w:rsid w:val="00CC1BBC"/>
    <w:rsid w:val="00CC3711"/>
    <w:rsid w:val="00CC71D4"/>
    <w:rsid w:val="00CD50A3"/>
    <w:rsid w:val="00CE33A8"/>
    <w:rsid w:val="00CE614E"/>
    <w:rsid w:val="00CF5546"/>
    <w:rsid w:val="00D16D02"/>
    <w:rsid w:val="00D17106"/>
    <w:rsid w:val="00D23434"/>
    <w:rsid w:val="00D30B6B"/>
    <w:rsid w:val="00D33EAA"/>
    <w:rsid w:val="00D365AA"/>
    <w:rsid w:val="00D377E2"/>
    <w:rsid w:val="00D37FBC"/>
    <w:rsid w:val="00D44825"/>
    <w:rsid w:val="00D53D31"/>
    <w:rsid w:val="00D54AE5"/>
    <w:rsid w:val="00D75F52"/>
    <w:rsid w:val="00D75F86"/>
    <w:rsid w:val="00D81EA7"/>
    <w:rsid w:val="00D8750E"/>
    <w:rsid w:val="00D92CC7"/>
    <w:rsid w:val="00DA03DF"/>
    <w:rsid w:val="00DA13C7"/>
    <w:rsid w:val="00DA2ACC"/>
    <w:rsid w:val="00DA63B0"/>
    <w:rsid w:val="00DD1FBB"/>
    <w:rsid w:val="00DD637A"/>
    <w:rsid w:val="00DE050F"/>
    <w:rsid w:val="00DE087C"/>
    <w:rsid w:val="00DF1FEB"/>
    <w:rsid w:val="00DF39CB"/>
    <w:rsid w:val="00E00666"/>
    <w:rsid w:val="00E00877"/>
    <w:rsid w:val="00E03460"/>
    <w:rsid w:val="00E05639"/>
    <w:rsid w:val="00E07CB4"/>
    <w:rsid w:val="00E1402F"/>
    <w:rsid w:val="00E17EC3"/>
    <w:rsid w:val="00E2622B"/>
    <w:rsid w:val="00E30EB5"/>
    <w:rsid w:val="00E34B12"/>
    <w:rsid w:val="00E3536B"/>
    <w:rsid w:val="00E36C60"/>
    <w:rsid w:val="00E44395"/>
    <w:rsid w:val="00E45EEE"/>
    <w:rsid w:val="00E507B3"/>
    <w:rsid w:val="00E52ABD"/>
    <w:rsid w:val="00E56915"/>
    <w:rsid w:val="00E63162"/>
    <w:rsid w:val="00E63260"/>
    <w:rsid w:val="00E634DD"/>
    <w:rsid w:val="00E653E2"/>
    <w:rsid w:val="00E85D6D"/>
    <w:rsid w:val="00EB4CCE"/>
    <w:rsid w:val="00EB6D87"/>
    <w:rsid w:val="00EC3E52"/>
    <w:rsid w:val="00EC7A76"/>
    <w:rsid w:val="00ED1C6F"/>
    <w:rsid w:val="00EE12CF"/>
    <w:rsid w:val="00EF64A5"/>
    <w:rsid w:val="00F0460B"/>
    <w:rsid w:val="00F0509E"/>
    <w:rsid w:val="00F069AF"/>
    <w:rsid w:val="00F07133"/>
    <w:rsid w:val="00F11520"/>
    <w:rsid w:val="00F238E1"/>
    <w:rsid w:val="00F26ECF"/>
    <w:rsid w:val="00F33129"/>
    <w:rsid w:val="00F43DF1"/>
    <w:rsid w:val="00F5191A"/>
    <w:rsid w:val="00F555DB"/>
    <w:rsid w:val="00F6199B"/>
    <w:rsid w:val="00F82F0C"/>
    <w:rsid w:val="00F8375F"/>
    <w:rsid w:val="00FA1A63"/>
    <w:rsid w:val="00FA23D8"/>
    <w:rsid w:val="00FB231D"/>
    <w:rsid w:val="00FB299B"/>
    <w:rsid w:val="00FB4883"/>
    <w:rsid w:val="00FB68C7"/>
    <w:rsid w:val="00FC049C"/>
    <w:rsid w:val="00FC2CFE"/>
    <w:rsid w:val="00FC49A0"/>
    <w:rsid w:val="00FC676F"/>
    <w:rsid w:val="00FD6059"/>
    <w:rsid w:val="00FE6048"/>
    <w:rsid w:val="00FE7FBA"/>
    <w:rsid w:val="00FF4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7AC7853-B8A1-467D-8D8C-874ABA5FA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7E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8433F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styleId="a4">
    <w:name w:val="Normal (Web)"/>
    <w:basedOn w:val="a"/>
    <w:rsid w:val="001843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Strong"/>
    <w:basedOn w:val="a0"/>
    <w:qFormat/>
    <w:rsid w:val="0018433F"/>
    <w:rPr>
      <w:b/>
      <w:bCs/>
    </w:rPr>
  </w:style>
  <w:style w:type="paragraph" w:styleId="a6">
    <w:name w:val="header"/>
    <w:basedOn w:val="a"/>
    <w:link w:val="a7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2285C"/>
  </w:style>
  <w:style w:type="paragraph" w:styleId="a8">
    <w:name w:val="footer"/>
    <w:basedOn w:val="a"/>
    <w:link w:val="a9"/>
    <w:uiPriority w:val="99"/>
    <w:unhideWhenUsed/>
    <w:rsid w:val="00C2285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2285C"/>
  </w:style>
  <w:style w:type="paragraph" w:styleId="aa">
    <w:name w:val="Balloon Text"/>
    <w:basedOn w:val="a"/>
    <w:link w:val="ab"/>
    <w:uiPriority w:val="99"/>
    <w:semiHidden/>
    <w:unhideWhenUsed/>
    <w:rsid w:val="00A0312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0312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0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3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9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04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92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0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13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4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6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6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1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16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4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8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2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5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7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1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42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0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44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8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1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7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27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8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783</TotalTime>
  <Pages>1</Pages>
  <Words>235</Words>
  <Characters>1345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ek134</dc:creator>
  <cp:keywords/>
  <dc:description/>
  <cp:lastModifiedBy>Пользователь Windows</cp:lastModifiedBy>
  <cp:revision>355</cp:revision>
  <cp:lastPrinted>2025-09-09T15:12:00Z</cp:lastPrinted>
  <dcterms:created xsi:type="dcterms:W3CDTF">2021-11-17T12:06:00Z</dcterms:created>
  <dcterms:modified xsi:type="dcterms:W3CDTF">2025-09-09T15:12:00Z</dcterms:modified>
</cp:coreProperties>
</file>